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D4" w:rsidRPr="00F76EF8" w:rsidRDefault="00B065D4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7F88" w:rsidRPr="00F76EF8" w:rsidRDefault="00287F88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BE68AF" w:rsidRPr="00F76EF8" w:rsidRDefault="00BE68A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7F88" w:rsidRPr="00F76EF8" w:rsidRDefault="00287F88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Единой конкурсной комиссии ДГД по Акмолинской области  от </w:t>
      </w:r>
      <w:r w:rsidR="00EC1FEF">
        <w:rPr>
          <w:rFonts w:ascii="Times New Roman" w:hAnsi="Times New Roman" w:cs="Times New Roman"/>
          <w:b/>
          <w:sz w:val="28"/>
          <w:szCs w:val="28"/>
          <w:lang w:val="kk-KZ"/>
        </w:rPr>
        <w:t>27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065D4" w:rsidRPr="00F76EF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6400D9" w:rsidRPr="00F76EF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.2019 </w:t>
      </w:r>
      <w:r w:rsidR="00BE68AF" w:rsidRPr="00F76EF8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ода  </w:t>
      </w:r>
      <w:r w:rsidR="00BE68AF"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>ВН-</w:t>
      </w:r>
      <w:r w:rsidR="00EC1FEF" w:rsidRPr="00EC1F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1FEF" w:rsidRPr="00F76EF8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>І/2-</w:t>
      </w:r>
      <w:r w:rsidR="00EC1FEF">
        <w:rPr>
          <w:rFonts w:ascii="Times New Roman" w:hAnsi="Times New Roman" w:cs="Times New Roman"/>
          <w:b/>
          <w:sz w:val="28"/>
          <w:szCs w:val="28"/>
          <w:lang w:val="kk-KZ"/>
        </w:rPr>
        <w:t>66</w:t>
      </w:r>
      <w:r w:rsidR="00534E04"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76EF8">
        <w:rPr>
          <w:rFonts w:ascii="Times New Roman" w:hAnsi="Times New Roman" w:cs="Times New Roman"/>
          <w:b/>
          <w:sz w:val="28"/>
          <w:szCs w:val="28"/>
        </w:rPr>
        <w:t>внутренне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 w:rsidRPr="00F76EF8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 среди государственных служащих </w:t>
      </w:r>
      <w:r w:rsidR="00EC1F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всех 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государственных  органов РК </w:t>
      </w:r>
      <w:r w:rsidRPr="00F76EF8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( категория </w:t>
      </w:r>
      <w:r w:rsidRPr="00F76EF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BE68AF" w:rsidRPr="00F76EF8">
        <w:rPr>
          <w:rFonts w:ascii="Times New Roman" w:hAnsi="Times New Roman" w:cs="Times New Roman"/>
          <w:b/>
          <w:sz w:val="28"/>
          <w:szCs w:val="28"/>
        </w:rPr>
        <w:t>-</w:t>
      </w:r>
      <w:r w:rsidR="00BC4D50" w:rsidRPr="00F76EF8">
        <w:rPr>
          <w:rFonts w:ascii="Times New Roman" w:hAnsi="Times New Roman" w:cs="Times New Roman"/>
          <w:b/>
          <w:sz w:val="28"/>
          <w:szCs w:val="28"/>
        </w:rPr>
        <w:t>О</w:t>
      </w:r>
      <w:r w:rsidR="006400D9"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6400D9" w:rsidRPr="00F76EF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6400D9" w:rsidRPr="00F76EF8">
        <w:rPr>
          <w:rFonts w:ascii="Times New Roman" w:hAnsi="Times New Roman" w:cs="Times New Roman"/>
          <w:b/>
          <w:sz w:val="28"/>
          <w:szCs w:val="28"/>
        </w:rPr>
        <w:t>-</w:t>
      </w:r>
      <w:r w:rsidR="006400D9" w:rsidRPr="00F76EF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F76EF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065EF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3EC9" w:rsidRPr="00F76EF8" w:rsidRDefault="009A3EC9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65EF" w:rsidRPr="00F76EF8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287F88" w:rsidRPr="00F76EF8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91302B" w:rsidRPr="00F76EF8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3552A6" w:rsidRPr="00F76EF8" w:rsidTr="00FE36A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F76EF8" w:rsidRDefault="003552A6" w:rsidP="004329C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6E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6E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76E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76E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F76EF8" w:rsidRDefault="003552A6" w:rsidP="004329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76E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84F33" w:rsidRPr="00F76EF8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D9" w:rsidRPr="00F76EF8" w:rsidRDefault="006400D9" w:rsidP="006400D9">
            <w:pPr>
              <w:pStyle w:val="a4"/>
              <w:jc w:val="both"/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</w:pPr>
            <w:r w:rsidRPr="00F76EF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   </w:t>
            </w:r>
            <w:r w:rsidR="00584F33" w:rsidRPr="00F76EF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1</w:t>
            </w:r>
            <w:r w:rsidR="00584F33" w:rsidRPr="00F76EF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.</w:t>
            </w:r>
            <w:r w:rsidR="00B065D4" w:rsidRPr="00F76EF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8B3435" w:rsidRPr="00F76EF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EC1FE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Руководитель</w:t>
            </w:r>
            <w:r w:rsidRPr="00F76EF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Юридического отдела Управления государственных доходов по городу Кокшетау ДГД по Акмолинской области</w:t>
            </w:r>
            <w:r w:rsidRPr="00F76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, категория «С-</w:t>
            </w:r>
            <w:r w:rsidRPr="00F76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F76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="00EC1F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Pr="00F76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Pr="00F76EF8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</w:p>
          <w:p w:rsidR="00584F33" w:rsidRPr="00F76EF8" w:rsidRDefault="00EC1FEF" w:rsidP="00EC1FEF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6400D9" w:rsidRPr="00F76EF8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 единиц</w:t>
            </w:r>
            <w:r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</w:t>
            </w:r>
          </w:p>
        </w:tc>
      </w:tr>
      <w:tr w:rsidR="00584F33" w:rsidRPr="00F76EF8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F76EF8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F76E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F76EF8" w:rsidRDefault="00EC1FEF" w:rsidP="00584F3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Саниева Гульнар Бектаевна</w:t>
            </w:r>
          </w:p>
        </w:tc>
      </w:tr>
    </w:tbl>
    <w:p w:rsidR="00102955" w:rsidRPr="00F76EF8" w:rsidRDefault="00102955" w:rsidP="001029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492" w:rsidRPr="00F76EF8" w:rsidRDefault="00C71492" w:rsidP="00C714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11427"/>
    <w:rsid w:val="00021F18"/>
    <w:rsid w:val="00051668"/>
    <w:rsid w:val="000617F9"/>
    <w:rsid w:val="000650DF"/>
    <w:rsid w:val="00067EB3"/>
    <w:rsid w:val="00086934"/>
    <w:rsid w:val="00094F33"/>
    <w:rsid w:val="000A2470"/>
    <w:rsid w:val="000A3961"/>
    <w:rsid w:val="000A4664"/>
    <w:rsid w:val="000A4E90"/>
    <w:rsid w:val="000B1BFD"/>
    <w:rsid w:val="000D46CE"/>
    <w:rsid w:val="000F1CFC"/>
    <w:rsid w:val="000F1FD7"/>
    <w:rsid w:val="000F6F9F"/>
    <w:rsid w:val="000F7F14"/>
    <w:rsid w:val="00102955"/>
    <w:rsid w:val="00106B45"/>
    <w:rsid w:val="001163B6"/>
    <w:rsid w:val="001334D2"/>
    <w:rsid w:val="0015309E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74242"/>
    <w:rsid w:val="00281666"/>
    <w:rsid w:val="00283B4B"/>
    <w:rsid w:val="00287F88"/>
    <w:rsid w:val="002A13AD"/>
    <w:rsid w:val="002A490B"/>
    <w:rsid w:val="002A6CAF"/>
    <w:rsid w:val="002A6F00"/>
    <w:rsid w:val="002B7C17"/>
    <w:rsid w:val="002B7EC1"/>
    <w:rsid w:val="002D26EF"/>
    <w:rsid w:val="002E5817"/>
    <w:rsid w:val="002E62EE"/>
    <w:rsid w:val="0030313D"/>
    <w:rsid w:val="00307E71"/>
    <w:rsid w:val="0032331C"/>
    <w:rsid w:val="0033273D"/>
    <w:rsid w:val="003338F9"/>
    <w:rsid w:val="00335A87"/>
    <w:rsid w:val="00347879"/>
    <w:rsid w:val="00353C02"/>
    <w:rsid w:val="003552A6"/>
    <w:rsid w:val="00356DB7"/>
    <w:rsid w:val="003672E8"/>
    <w:rsid w:val="003807C0"/>
    <w:rsid w:val="003A6F55"/>
    <w:rsid w:val="003C3418"/>
    <w:rsid w:val="003E75C9"/>
    <w:rsid w:val="003F5596"/>
    <w:rsid w:val="00401F34"/>
    <w:rsid w:val="004045D5"/>
    <w:rsid w:val="004053E7"/>
    <w:rsid w:val="004212FA"/>
    <w:rsid w:val="0042307F"/>
    <w:rsid w:val="00427F51"/>
    <w:rsid w:val="00450375"/>
    <w:rsid w:val="00452225"/>
    <w:rsid w:val="004528D9"/>
    <w:rsid w:val="00453905"/>
    <w:rsid w:val="00464ACB"/>
    <w:rsid w:val="00492F5D"/>
    <w:rsid w:val="004A20FA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F5C90"/>
    <w:rsid w:val="004F7AFE"/>
    <w:rsid w:val="00515269"/>
    <w:rsid w:val="0052202B"/>
    <w:rsid w:val="00534E04"/>
    <w:rsid w:val="0053752E"/>
    <w:rsid w:val="005550D4"/>
    <w:rsid w:val="00557B47"/>
    <w:rsid w:val="005654AA"/>
    <w:rsid w:val="00567082"/>
    <w:rsid w:val="00570620"/>
    <w:rsid w:val="005737B5"/>
    <w:rsid w:val="00583999"/>
    <w:rsid w:val="00584F33"/>
    <w:rsid w:val="00592DE8"/>
    <w:rsid w:val="005947F4"/>
    <w:rsid w:val="005C49AD"/>
    <w:rsid w:val="005D5B39"/>
    <w:rsid w:val="005D6803"/>
    <w:rsid w:val="005E7CC5"/>
    <w:rsid w:val="00602306"/>
    <w:rsid w:val="00610A37"/>
    <w:rsid w:val="00615F16"/>
    <w:rsid w:val="00633122"/>
    <w:rsid w:val="006400D9"/>
    <w:rsid w:val="00673F05"/>
    <w:rsid w:val="00682BEB"/>
    <w:rsid w:val="00683692"/>
    <w:rsid w:val="00692B13"/>
    <w:rsid w:val="00693A21"/>
    <w:rsid w:val="00694012"/>
    <w:rsid w:val="006B0567"/>
    <w:rsid w:val="006B3ACE"/>
    <w:rsid w:val="006B7BFF"/>
    <w:rsid w:val="006C63FA"/>
    <w:rsid w:val="006C6A05"/>
    <w:rsid w:val="006D3291"/>
    <w:rsid w:val="006D4B20"/>
    <w:rsid w:val="006E746F"/>
    <w:rsid w:val="00712D1F"/>
    <w:rsid w:val="00731F03"/>
    <w:rsid w:val="00732DB3"/>
    <w:rsid w:val="0075285F"/>
    <w:rsid w:val="00756803"/>
    <w:rsid w:val="00766B3D"/>
    <w:rsid w:val="007910F6"/>
    <w:rsid w:val="007C0EED"/>
    <w:rsid w:val="007C3F54"/>
    <w:rsid w:val="007C42CD"/>
    <w:rsid w:val="007D567B"/>
    <w:rsid w:val="007E647E"/>
    <w:rsid w:val="007F34C1"/>
    <w:rsid w:val="007F6726"/>
    <w:rsid w:val="008256DE"/>
    <w:rsid w:val="00834ACB"/>
    <w:rsid w:val="00836B3B"/>
    <w:rsid w:val="00870B3C"/>
    <w:rsid w:val="008A35B5"/>
    <w:rsid w:val="008B3435"/>
    <w:rsid w:val="008E1F5E"/>
    <w:rsid w:val="008F17A8"/>
    <w:rsid w:val="0091302B"/>
    <w:rsid w:val="00913B05"/>
    <w:rsid w:val="00922C4C"/>
    <w:rsid w:val="00930D4B"/>
    <w:rsid w:val="00974EED"/>
    <w:rsid w:val="00990E5C"/>
    <w:rsid w:val="00996B52"/>
    <w:rsid w:val="009A3EC9"/>
    <w:rsid w:val="009A5D82"/>
    <w:rsid w:val="009B13C6"/>
    <w:rsid w:val="009B3EF7"/>
    <w:rsid w:val="009B75C0"/>
    <w:rsid w:val="009D691A"/>
    <w:rsid w:val="009E1A1E"/>
    <w:rsid w:val="009E1EB9"/>
    <w:rsid w:val="009E275E"/>
    <w:rsid w:val="009E4C85"/>
    <w:rsid w:val="009F4A68"/>
    <w:rsid w:val="009F5C38"/>
    <w:rsid w:val="00A039E5"/>
    <w:rsid w:val="00A04DCE"/>
    <w:rsid w:val="00A065EF"/>
    <w:rsid w:val="00A259E8"/>
    <w:rsid w:val="00A33854"/>
    <w:rsid w:val="00A3490F"/>
    <w:rsid w:val="00A3746C"/>
    <w:rsid w:val="00A45294"/>
    <w:rsid w:val="00A45540"/>
    <w:rsid w:val="00A51084"/>
    <w:rsid w:val="00A54DFE"/>
    <w:rsid w:val="00A636CF"/>
    <w:rsid w:val="00A6495E"/>
    <w:rsid w:val="00AA1148"/>
    <w:rsid w:val="00AC7F39"/>
    <w:rsid w:val="00AE0CE7"/>
    <w:rsid w:val="00AE2181"/>
    <w:rsid w:val="00AE6C69"/>
    <w:rsid w:val="00AF5255"/>
    <w:rsid w:val="00AF5432"/>
    <w:rsid w:val="00AF5600"/>
    <w:rsid w:val="00B065D4"/>
    <w:rsid w:val="00B20B64"/>
    <w:rsid w:val="00B21C03"/>
    <w:rsid w:val="00B24CFA"/>
    <w:rsid w:val="00B3472E"/>
    <w:rsid w:val="00B42261"/>
    <w:rsid w:val="00B562BD"/>
    <w:rsid w:val="00B601B1"/>
    <w:rsid w:val="00B654D0"/>
    <w:rsid w:val="00B73D8C"/>
    <w:rsid w:val="00B75C56"/>
    <w:rsid w:val="00B941FA"/>
    <w:rsid w:val="00BB051D"/>
    <w:rsid w:val="00BB05C4"/>
    <w:rsid w:val="00BB05DC"/>
    <w:rsid w:val="00BB7031"/>
    <w:rsid w:val="00BC3A87"/>
    <w:rsid w:val="00BC4D50"/>
    <w:rsid w:val="00BE68AF"/>
    <w:rsid w:val="00BF3E5B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A370E"/>
    <w:rsid w:val="00CA61CF"/>
    <w:rsid w:val="00CC5785"/>
    <w:rsid w:val="00CC66FE"/>
    <w:rsid w:val="00CC6CDD"/>
    <w:rsid w:val="00CD1209"/>
    <w:rsid w:val="00CD702B"/>
    <w:rsid w:val="00CF756E"/>
    <w:rsid w:val="00D05867"/>
    <w:rsid w:val="00D072E7"/>
    <w:rsid w:val="00D2495E"/>
    <w:rsid w:val="00D305D4"/>
    <w:rsid w:val="00D31935"/>
    <w:rsid w:val="00D3376E"/>
    <w:rsid w:val="00D44376"/>
    <w:rsid w:val="00D508CB"/>
    <w:rsid w:val="00D6715A"/>
    <w:rsid w:val="00D72DCD"/>
    <w:rsid w:val="00D9051D"/>
    <w:rsid w:val="00DA1938"/>
    <w:rsid w:val="00DB0176"/>
    <w:rsid w:val="00DB17B3"/>
    <w:rsid w:val="00DD462D"/>
    <w:rsid w:val="00DF2BC3"/>
    <w:rsid w:val="00E14425"/>
    <w:rsid w:val="00E20590"/>
    <w:rsid w:val="00E26D46"/>
    <w:rsid w:val="00E37DAB"/>
    <w:rsid w:val="00E40AD4"/>
    <w:rsid w:val="00E51054"/>
    <w:rsid w:val="00E51214"/>
    <w:rsid w:val="00E7489D"/>
    <w:rsid w:val="00EA040B"/>
    <w:rsid w:val="00EB293E"/>
    <w:rsid w:val="00EB5813"/>
    <w:rsid w:val="00EB7AB6"/>
    <w:rsid w:val="00EC1FEF"/>
    <w:rsid w:val="00EC4CF7"/>
    <w:rsid w:val="00F00BD6"/>
    <w:rsid w:val="00F0163E"/>
    <w:rsid w:val="00F1754E"/>
    <w:rsid w:val="00F17937"/>
    <w:rsid w:val="00F2084C"/>
    <w:rsid w:val="00F351E2"/>
    <w:rsid w:val="00F3706A"/>
    <w:rsid w:val="00F40DC1"/>
    <w:rsid w:val="00F43E28"/>
    <w:rsid w:val="00F4410B"/>
    <w:rsid w:val="00F6135A"/>
    <w:rsid w:val="00F76EF8"/>
    <w:rsid w:val="00F77A37"/>
    <w:rsid w:val="00F82E65"/>
    <w:rsid w:val="00F90C77"/>
    <w:rsid w:val="00F92715"/>
    <w:rsid w:val="00FA05E8"/>
    <w:rsid w:val="00FB1D04"/>
    <w:rsid w:val="00FB60C8"/>
    <w:rsid w:val="00FC03FB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3</cp:revision>
  <cp:lastPrinted>2019-05-23T09:37:00Z</cp:lastPrinted>
  <dcterms:created xsi:type="dcterms:W3CDTF">2019-11-26T11:10:00Z</dcterms:created>
  <dcterms:modified xsi:type="dcterms:W3CDTF">2019-11-28T09:58:00Z</dcterms:modified>
</cp:coreProperties>
</file>