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FCA" w:rsidRDefault="000A4FC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онкурсной комиссии ДГД по Акмолинской области  от </w:t>
      </w:r>
      <w:r w:rsidR="000C722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251C7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251C7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B251C7" w:rsidRDefault="00B251C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0C722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41F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общего 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="00041FBA"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6298B">
        <w:rPr>
          <w:rFonts w:ascii="Times New Roman" w:hAnsi="Times New Roman" w:cs="Times New Roman"/>
          <w:b/>
          <w:sz w:val="26"/>
          <w:szCs w:val="26"/>
        </w:rPr>
        <w:t>О</w:t>
      </w:r>
      <w:r w:rsidR="00B251C7">
        <w:rPr>
          <w:rFonts w:ascii="Times New Roman" w:hAnsi="Times New Roman" w:cs="Times New Roman"/>
          <w:b/>
          <w:sz w:val="26"/>
          <w:szCs w:val="26"/>
        </w:rPr>
        <w:t>,</w:t>
      </w:r>
      <w:r w:rsidR="00B251C7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tbl>
      <w:tblPr>
        <w:tblStyle w:val="aa"/>
        <w:tblW w:w="10774" w:type="dxa"/>
        <w:tblInd w:w="-1168" w:type="dxa"/>
        <w:tblLook w:val="04A0" w:firstRow="1" w:lastRow="0" w:firstColumn="1" w:lastColumn="0" w:noHBand="0" w:noVBand="1"/>
      </w:tblPr>
      <w:tblGrid>
        <w:gridCol w:w="1241"/>
        <w:gridCol w:w="5655"/>
        <w:gridCol w:w="3878"/>
      </w:tblGrid>
      <w:tr w:rsidR="00B251C7" w:rsidRPr="001E2694" w:rsidTr="00B251C7">
        <w:tc>
          <w:tcPr>
            <w:tcW w:w="1241" w:type="dxa"/>
          </w:tcPr>
          <w:p w:rsidR="00B251C7" w:rsidRPr="001E2694" w:rsidRDefault="00B251C7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55" w:type="dxa"/>
          </w:tcPr>
          <w:p w:rsidR="00B251C7" w:rsidRPr="001E2694" w:rsidRDefault="00B251C7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B251C7" w:rsidRPr="001E2694" w:rsidRDefault="00B251C7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8" w:type="dxa"/>
          </w:tcPr>
          <w:p w:rsidR="00B251C7" w:rsidRPr="001E2694" w:rsidRDefault="00B251C7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B251C7" w:rsidRPr="001E2694" w:rsidRDefault="00B251C7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B251C7" w:rsidRPr="001E2694" w:rsidRDefault="00B251C7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1C7" w:rsidRPr="004D53C9" w:rsidTr="00B251C7">
        <w:trPr>
          <w:trHeight w:val="1461"/>
        </w:trPr>
        <w:tc>
          <w:tcPr>
            <w:tcW w:w="1241" w:type="dxa"/>
          </w:tcPr>
          <w:p w:rsidR="00B251C7" w:rsidRDefault="00B251C7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1C7" w:rsidRDefault="00B251C7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1C7" w:rsidRPr="0023176A" w:rsidRDefault="00B251C7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5" w:type="dxa"/>
            <w:vAlign w:val="center"/>
          </w:tcPr>
          <w:p w:rsidR="00B251C7" w:rsidRPr="00DF5EA0" w:rsidRDefault="00B251C7" w:rsidP="00C3528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налогового контроля и взимания Управления государственных доходов по Аккольскому району,  категория «С-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-4»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1C7" w:rsidRPr="004D53C9" w:rsidRDefault="00B251C7" w:rsidP="00C35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Жолдангар Салтанат Ақымбекқызы</w:t>
            </w:r>
          </w:p>
        </w:tc>
      </w:tr>
      <w:tr w:rsidR="00B251C7" w:rsidTr="00B251C7">
        <w:trPr>
          <w:trHeight w:val="1461"/>
        </w:trPr>
        <w:tc>
          <w:tcPr>
            <w:tcW w:w="1241" w:type="dxa"/>
          </w:tcPr>
          <w:p w:rsidR="00B251C7" w:rsidRPr="005F70CB" w:rsidRDefault="00B251C7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655" w:type="dxa"/>
            <w:vAlign w:val="center"/>
          </w:tcPr>
          <w:p w:rsidR="00B251C7" w:rsidRPr="00DF5EA0" w:rsidRDefault="00B251C7" w:rsidP="00C352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EA0">
              <w:rPr>
                <w:rFonts w:ascii="Times New Roman" w:hAnsi="Times New Roman" w:cs="Times New Roman"/>
                <w:b/>
              </w:rPr>
              <w:t xml:space="preserve">Ведущий специалист </w:t>
            </w:r>
            <w:r w:rsidRPr="00DF5EA0">
              <w:rPr>
                <w:rFonts w:ascii="Times New Roman" w:eastAsia="BatangChe" w:hAnsi="Times New Roman" w:cs="Times New Roman"/>
                <w:b/>
              </w:rPr>
              <w:t>отдела налогового контроля и взимания Управления государственных доходов по  Бурабайскому району, категория «С-</w:t>
            </w:r>
            <w:r w:rsidRPr="00DF5EA0">
              <w:rPr>
                <w:rFonts w:ascii="Times New Roman" w:eastAsia="BatangChe" w:hAnsi="Times New Roman" w:cs="Times New Roman"/>
                <w:b/>
                <w:lang w:val="en-US"/>
              </w:rPr>
              <w:t>R</w:t>
            </w:r>
            <w:r w:rsidRPr="00DF5EA0">
              <w:rPr>
                <w:rFonts w:ascii="Times New Roman" w:eastAsia="BatangChe" w:hAnsi="Times New Roman" w:cs="Times New Roman"/>
                <w:b/>
              </w:rPr>
              <w:t>-5»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1C7" w:rsidRDefault="00B251C7" w:rsidP="00C35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Назар Бахтияр Нұрланұлы</w:t>
            </w:r>
          </w:p>
        </w:tc>
      </w:tr>
      <w:tr w:rsidR="00B251C7" w:rsidTr="00B251C7">
        <w:trPr>
          <w:trHeight w:val="1461"/>
        </w:trPr>
        <w:tc>
          <w:tcPr>
            <w:tcW w:w="1241" w:type="dxa"/>
          </w:tcPr>
          <w:p w:rsidR="00B251C7" w:rsidRPr="005F70CB" w:rsidRDefault="00B251C7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655" w:type="dxa"/>
            <w:vAlign w:val="center"/>
          </w:tcPr>
          <w:p w:rsidR="00B251C7" w:rsidRPr="00DF5EA0" w:rsidRDefault="00B251C7" w:rsidP="00C3528D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DF5EA0">
              <w:rPr>
                <w:b/>
              </w:rPr>
              <w:t xml:space="preserve">Ведущий специалист </w:t>
            </w:r>
            <w:r w:rsidRPr="00DF5EA0">
              <w:rPr>
                <w:rFonts w:eastAsia="BatangChe"/>
                <w:b/>
              </w:rPr>
              <w:t>отдела налогового контроля и взимания Управления государственных доходов по Целиноградскому району, категория «С-</w:t>
            </w:r>
            <w:r w:rsidRPr="00DF5EA0">
              <w:rPr>
                <w:rFonts w:eastAsia="BatangChe"/>
                <w:b/>
                <w:lang w:val="en-US"/>
              </w:rPr>
              <w:t>R</w:t>
            </w:r>
            <w:r w:rsidRPr="00DF5EA0">
              <w:rPr>
                <w:rFonts w:eastAsia="BatangChe"/>
                <w:b/>
              </w:rPr>
              <w:t>-5»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1C7" w:rsidRDefault="00B251C7" w:rsidP="00C35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Карбаев Куандык Исенгелдинович</w:t>
            </w:r>
          </w:p>
        </w:tc>
      </w:tr>
      <w:tr w:rsidR="00B251C7" w:rsidRPr="00676FB2" w:rsidTr="00B251C7">
        <w:trPr>
          <w:trHeight w:val="2467"/>
        </w:trPr>
        <w:tc>
          <w:tcPr>
            <w:tcW w:w="1241" w:type="dxa"/>
          </w:tcPr>
          <w:p w:rsidR="00B251C7" w:rsidRPr="005F70CB" w:rsidRDefault="00B251C7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655" w:type="dxa"/>
            <w:vAlign w:val="center"/>
          </w:tcPr>
          <w:p w:rsidR="00B251C7" w:rsidRPr="00DF5EA0" w:rsidRDefault="00B251C7" w:rsidP="00C3528D">
            <w:pPr>
              <w:pStyle w:val="a4"/>
              <w:ind w:firstLine="708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</w:pPr>
            <w:r w:rsidRPr="00DF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по работе с налогоплательщиками 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Зерендинскому 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району</w:t>
            </w:r>
            <w:r w:rsidRPr="00DF5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период отпуска по уходу за ребенком основного работника до </w:t>
            </w:r>
            <w:r w:rsidRPr="00DF5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03.04.2023</w:t>
            </w:r>
            <w:r w:rsidRPr="00DF5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DF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DF5EA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DF5E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DF5EA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  <w:p w:rsidR="00B251C7" w:rsidRPr="00DF5EA0" w:rsidRDefault="00B251C7" w:rsidP="00C352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51C7" w:rsidRPr="00676FB2" w:rsidRDefault="00B251C7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Жакупова </w:t>
            </w:r>
            <w:r w:rsidRPr="00166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Жанна  Жамбыловна</w:t>
            </w:r>
          </w:p>
        </w:tc>
      </w:tr>
      <w:tr w:rsidR="00B251C7" w:rsidRPr="00676FB2" w:rsidTr="00BD4EC7">
        <w:trPr>
          <w:trHeight w:val="1785"/>
        </w:trPr>
        <w:tc>
          <w:tcPr>
            <w:tcW w:w="1241" w:type="dxa"/>
          </w:tcPr>
          <w:p w:rsidR="00B251C7" w:rsidRPr="005F70CB" w:rsidRDefault="00B251C7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655" w:type="dxa"/>
            <w:vAlign w:val="center"/>
          </w:tcPr>
          <w:p w:rsidR="00B251C7" w:rsidRPr="00607B8B" w:rsidRDefault="00B251C7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72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 w:rsidRPr="007231B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таможенного поста «</w:t>
            </w:r>
            <w:r w:rsidRPr="007231B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Кокшетау-центр таможенного оформления»  Департамента государственных доходов по Акмолинской области</w:t>
            </w:r>
            <w:r w:rsidRPr="007231B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  категория «С-</w:t>
            </w:r>
            <w:r w:rsidRPr="007231B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7231B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</w:t>
            </w:r>
            <w:r w:rsidRPr="007231B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7231B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»,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51C7" w:rsidRPr="00676FB2" w:rsidRDefault="00B251C7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Казезов Темирлан Жаскайрат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ович</w:t>
            </w:r>
          </w:p>
        </w:tc>
      </w:tr>
    </w:tbl>
    <w:p w:rsidR="00B251C7" w:rsidRDefault="00B251C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4C51" w:rsidRDefault="002B4C51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A4FCA"/>
    <w:rsid w:val="000C7228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4C51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234CE"/>
    <w:rsid w:val="00557B47"/>
    <w:rsid w:val="005654AA"/>
    <w:rsid w:val="00570620"/>
    <w:rsid w:val="00583999"/>
    <w:rsid w:val="005947F4"/>
    <w:rsid w:val="005D47DB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1516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366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251C7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298B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C543"/>
  <w15:docId w15:val="{CCBD984A-E88B-4B51-80E0-624DB1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E6298B"/>
  </w:style>
  <w:style w:type="paragraph" w:customStyle="1" w:styleId="Default">
    <w:name w:val="Default"/>
    <w:rsid w:val="00B251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140</cp:revision>
  <cp:lastPrinted>2017-04-27T10:45:00Z</cp:lastPrinted>
  <dcterms:created xsi:type="dcterms:W3CDTF">2016-08-12T04:52:00Z</dcterms:created>
  <dcterms:modified xsi:type="dcterms:W3CDTF">2021-07-15T11:51:00Z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2018274624</vt:i4>
  </property>
  <property fmtid="{D5CDD505-2E9C-101B-9397-08002B2CF9AE}" pid="3" name="_NewReviewCycle">
    <vt:lpwstr/>
  </property>
  <property fmtid="{D5CDD505-2E9C-101B-9397-08002B2CF9AE}" pid="4" name="_EmailSubject">
    <vt:lpwstr>итоги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